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711A3" w14:textId="390A0E36" w:rsidR="00133215" w:rsidRDefault="00133215" w:rsidP="00133215">
      <w:pPr>
        <w:spacing w:after="0" w:line="48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>Załącznik nr 2 do SIWZ</w:t>
      </w:r>
    </w:p>
    <w:p w14:paraId="51CFFFAA" w14:textId="77777777" w:rsidR="00133215" w:rsidRPr="00133215" w:rsidRDefault="00133215" w:rsidP="00133215">
      <w:pPr>
        <w:spacing w:after="0" w:line="48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</w:p>
    <w:p w14:paraId="7F45346A" w14:textId="234BEA45" w:rsidR="003B5ACE" w:rsidRPr="00A22DCF" w:rsidRDefault="003B5ACE" w:rsidP="003B5ACE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0F100086" w:rsidR="003B5ACE" w:rsidRPr="00995747" w:rsidRDefault="003B5ACE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3B66E6">
        <w:rPr>
          <w:rFonts w:ascii="Arial" w:hAnsi="Arial" w:cs="Arial"/>
          <w:b/>
          <w:sz w:val="21"/>
          <w:szCs w:val="21"/>
        </w:rPr>
        <w:t>Podedwórze</w:t>
      </w:r>
    </w:p>
    <w:p w14:paraId="10F72E54" w14:textId="1D56CFB2" w:rsidR="003B5ACE" w:rsidRPr="00995747" w:rsidRDefault="003B66E6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Podedwórze 44</w:t>
      </w:r>
    </w:p>
    <w:p w14:paraId="75B917BE" w14:textId="789384F4" w:rsidR="003B5ACE" w:rsidRPr="00995747" w:rsidRDefault="00BD0232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21-</w:t>
      </w:r>
      <w:r w:rsidR="003B66E6">
        <w:rPr>
          <w:rFonts w:ascii="Arial" w:hAnsi="Arial" w:cs="Arial"/>
          <w:b/>
          <w:sz w:val="21"/>
          <w:szCs w:val="21"/>
        </w:rPr>
        <w:t>222 Podedwórze</w:t>
      </w:r>
    </w:p>
    <w:p w14:paraId="58D0BBF3" w14:textId="77777777" w:rsidR="003B5ACE" w:rsidRPr="00A22DCF" w:rsidRDefault="003B5ACE" w:rsidP="003B5ACE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3B5ACE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3B5AC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3B5ACE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C30A4B2" w14:textId="77777777" w:rsidR="003B5ACE" w:rsidRPr="003D272A" w:rsidRDefault="003B5ACE" w:rsidP="003B5AC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3B5AC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3B5ACE">
      <w:pPr>
        <w:spacing w:after="0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6CD613B" w14:textId="1E638E43" w:rsidR="003B5ACE" w:rsidRPr="00EA74CD" w:rsidRDefault="003B5ACE" w:rsidP="003B5AC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0180354" w14:textId="77777777" w:rsidR="003B5ACE" w:rsidRPr="005319CA" w:rsidRDefault="003B5ACE" w:rsidP="003B5A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4448C4C" w14:textId="77777777" w:rsidR="003B5ACE" w:rsidRPr="005319CA" w:rsidRDefault="003B5ACE" w:rsidP="003B5A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04C73733" w14:textId="77777777" w:rsidR="003B5ACE" w:rsidRPr="00560977" w:rsidRDefault="003B5ACE" w:rsidP="003B5AC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99D4F1B" w14:textId="77777777" w:rsidR="003B5ACE" w:rsidRPr="001448FB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F0A5C2" w14:textId="1873F81C" w:rsidR="003B5ACE" w:rsidRPr="00DA1DAD" w:rsidRDefault="003B5ACE" w:rsidP="003B5ACE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4E7133" w:rsidRPr="004E7133">
        <w:rPr>
          <w:rFonts w:ascii="Arial" w:hAnsi="Arial" w:cs="Arial"/>
          <w:b/>
          <w:bCs/>
          <w:sz w:val="21"/>
          <w:szCs w:val="21"/>
        </w:rPr>
        <w:t>OZE w Gminie Podedwórze – dostawa i montaż kotłów na biomasę</w:t>
      </w:r>
      <w:r w:rsidR="004E7133" w:rsidRPr="004E7133">
        <w:rPr>
          <w:rFonts w:ascii="Arial" w:hAnsi="Arial" w:cs="Arial"/>
          <w:b/>
          <w:bCs/>
          <w:sz w:val="21"/>
          <w:szCs w:val="21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</w:t>
      </w:r>
      <w:r w:rsidR="0078545F">
        <w:rPr>
          <w:rFonts w:ascii="Arial" w:hAnsi="Arial" w:cs="Arial"/>
          <w:b/>
          <w:sz w:val="21"/>
          <w:szCs w:val="21"/>
        </w:rPr>
        <w:t xml:space="preserve"> </w:t>
      </w:r>
      <w:r w:rsidR="003B66E6">
        <w:rPr>
          <w:rFonts w:ascii="Arial" w:hAnsi="Arial" w:cs="Arial"/>
          <w:b/>
          <w:sz w:val="21"/>
          <w:szCs w:val="21"/>
        </w:rPr>
        <w:t xml:space="preserve">Podedwórze </w:t>
      </w:r>
      <w:r w:rsidR="003B66E6" w:rsidRPr="003B66E6">
        <w:rPr>
          <w:rFonts w:ascii="Arial" w:hAnsi="Arial" w:cs="Arial"/>
          <w:bCs/>
          <w:i/>
          <w:iCs/>
          <w:sz w:val="16"/>
          <w:szCs w:val="16"/>
        </w:rPr>
        <w:t>(</w:t>
      </w:r>
      <w:r w:rsidRPr="003B66E6">
        <w:rPr>
          <w:rFonts w:ascii="Arial" w:hAnsi="Arial" w:cs="Arial"/>
          <w:bCs/>
          <w:i/>
          <w:iCs/>
          <w:sz w:val="16"/>
          <w:szCs w:val="16"/>
        </w:rPr>
        <w:t>oznaczenie</w:t>
      </w:r>
      <w:r w:rsidRPr="00190D6E">
        <w:rPr>
          <w:rFonts w:ascii="Arial" w:hAnsi="Arial" w:cs="Arial"/>
          <w:i/>
          <w:sz w:val="16"/>
          <w:szCs w:val="16"/>
        </w:rPr>
        <w:t xml:space="preserve">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7513F357" w14:textId="77777777" w:rsidR="003B5ACE" w:rsidRPr="00CC6896" w:rsidRDefault="003B5ACE" w:rsidP="003B5ACE">
      <w:pPr>
        <w:spacing w:after="0" w:line="360" w:lineRule="auto"/>
        <w:jc w:val="both"/>
        <w:rPr>
          <w:rFonts w:ascii="Arial" w:hAnsi="Arial" w:cs="Arial"/>
        </w:rPr>
      </w:pPr>
    </w:p>
    <w:p w14:paraId="196B5814" w14:textId="77777777" w:rsidR="003B5ACE" w:rsidRPr="001448FB" w:rsidRDefault="003B5ACE" w:rsidP="003B5ACE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461EBA54" w14:textId="77777777" w:rsidR="003B5ACE" w:rsidRDefault="003B5ACE" w:rsidP="003B5AC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3DEF1CC" w14:textId="77777777" w:rsidR="003B5ACE" w:rsidRPr="004B00A9" w:rsidRDefault="003B5ACE" w:rsidP="003B5A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14:paraId="3AEEEB50" w14:textId="77777777" w:rsidR="003B5ACE" w:rsidRPr="0064008D" w:rsidRDefault="003B5ACE" w:rsidP="003B5A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4008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4008D">
        <w:rPr>
          <w:rFonts w:ascii="Arial" w:hAnsi="Arial" w:cs="Arial"/>
          <w:sz w:val="21"/>
          <w:szCs w:val="21"/>
        </w:rPr>
        <w:br/>
        <w:t>art. 24 ust. 5 pkt 1 i pkt 8 ustawy Pzp</w:t>
      </w:r>
      <w:r w:rsidRPr="0064008D">
        <w:rPr>
          <w:rFonts w:ascii="Arial" w:hAnsi="Arial" w:cs="Arial"/>
          <w:sz w:val="20"/>
          <w:szCs w:val="20"/>
        </w:rPr>
        <w:t xml:space="preserve"> </w:t>
      </w:r>
      <w:r w:rsidRPr="0064008D">
        <w:rPr>
          <w:rFonts w:ascii="Arial" w:hAnsi="Arial" w:cs="Arial"/>
          <w:sz w:val="16"/>
          <w:szCs w:val="16"/>
        </w:rPr>
        <w:t>.</w:t>
      </w:r>
    </w:p>
    <w:p w14:paraId="1F7F2292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0D2114CD" w14:textId="551F2FA1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18"/>
          <w:szCs w:val="18"/>
        </w:rPr>
        <w:t xml:space="preserve">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14:paraId="4927BB0A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43F3BD0" w14:textId="6D757195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58E6517C" w14:textId="77777777" w:rsidR="003B5ACE" w:rsidRPr="00992B9F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14:paraId="16D0E15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>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66623BB2" w14:textId="77777777" w:rsidR="003B5ACE" w:rsidRPr="00A56074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98FB1F" w14:textId="77777777" w:rsidR="003B5ACE" w:rsidRPr="000F2452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E6BDD6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,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…………………. r. </w:t>
      </w:r>
    </w:p>
    <w:p w14:paraId="630D91F5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AA54E54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52BABCB0" w14:textId="77777777" w:rsidR="003B5ACE" w:rsidRPr="00992B9F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14:paraId="60E59369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i/>
        </w:rPr>
      </w:pPr>
    </w:p>
    <w:p w14:paraId="62551D6D" w14:textId="77777777" w:rsidR="003B5ACE" w:rsidRPr="003C58F8" w:rsidRDefault="003B5ACE" w:rsidP="003B5AC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7656C938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b/>
        </w:rPr>
      </w:pPr>
    </w:p>
    <w:p w14:paraId="7A725563" w14:textId="77777777" w:rsidR="003B5ACE" w:rsidRPr="00F54680" w:rsidRDefault="003B5ACE" w:rsidP="003B5AC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14:paraId="0F42B479" w14:textId="77777777" w:rsidR="003B5ACE" w:rsidRPr="005A73FB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124307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14:paraId="10A21872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5908A08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050C2CBA" w14:textId="77777777" w:rsidR="003B5ACE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(podpis)</w:t>
      </w:r>
    </w:p>
    <w:p w14:paraId="3F1C8A8D" w14:textId="77777777" w:rsidR="003B5ACE" w:rsidRPr="001D3A19" w:rsidRDefault="003B5ACE" w:rsidP="003B5AC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4FC18CA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b/>
        </w:rPr>
      </w:pPr>
    </w:p>
    <w:p w14:paraId="164FE7DC" w14:textId="77777777" w:rsidR="003B5ACE" w:rsidRPr="00193E01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27E9AA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00715B" w14:textId="77777777" w:rsidR="003B5ACE" w:rsidRPr="001F4C82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0984BB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14:paraId="1235B727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1C01601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6B415B12" w14:textId="38F998E8" w:rsidR="004F1AD7" w:rsidRPr="003B5ACE" w:rsidRDefault="003B5ACE" w:rsidP="003B5ACE">
      <w:pPr>
        <w:spacing w:after="0" w:line="360" w:lineRule="auto"/>
        <w:ind w:left="5664" w:firstLine="708"/>
        <w:jc w:val="both"/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sectPr w:rsidR="004F1AD7" w:rsidRPr="003B5ACE" w:rsidSect="00392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C2DD2" w14:textId="77777777" w:rsidR="004F0AAC" w:rsidRDefault="004F0AAC">
      <w:pPr>
        <w:spacing w:after="0" w:line="240" w:lineRule="auto"/>
      </w:pPr>
      <w:r>
        <w:separator/>
      </w:r>
    </w:p>
  </w:endnote>
  <w:endnote w:type="continuationSeparator" w:id="0">
    <w:p w14:paraId="78F7836F" w14:textId="77777777" w:rsidR="004F0AAC" w:rsidRDefault="004F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D4E70" w14:textId="77777777" w:rsidR="00EB3493" w:rsidRDefault="00EB34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CDB94" w14:textId="77777777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BCDFD0D" w14:textId="5D95498F" w:rsidR="00560977" w:rsidRPr="00024209" w:rsidRDefault="003B5ACE" w:rsidP="00FF6062">
    <w:pPr>
      <w:pStyle w:val="Stopka"/>
      <w:jc w:val="center"/>
      <w:rPr>
        <w:rFonts w:ascii="Times New Roman" w:hAnsi="Times New Roman"/>
        <w:i/>
      </w:rPr>
    </w:pPr>
    <w:r w:rsidRPr="00560977">
      <w:rPr>
        <w:rFonts w:ascii="Times New Roman" w:hAnsi="Times New Roman"/>
      </w:rPr>
      <w:t>Z</w:t>
    </w:r>
    <w:r w:rsidRPr="00024209">
      <w:rPr>
        <w:rFonts w:ascii="Times New Roman" w:hAnsi="Times New Roman"/>
        <w:i/>
      </w:rPr>
      <w:t xml:space="preserve">ałącznik nr 2 do SIWZ – </w:t>
    </w:r>
    <w:r w:rsidR="004E7133" w:rsidRPr="004E7133">
      <w:rPr>
        <w:rFonts w:ascii="Times New Roman" w:hAnsi="Times New Roman"/>
        <w:i/>
      </w:rPr>
      <w:t>OZE w Gminie Podedwórze – dostawa i montaż kotłów na biomasę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9C2E7" w14:textId="77777777" w:rsidR="00EB3493" w:rsidRDefault="00EB34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8AD3A" w14:textId="77777777" w:rsidR="004F0AAC" w:rsidRDefault="004F0AAC">
      <w:pPr>
        <w:spacing w:after="0" w:line="240" w:lineRule="auto"/>
      </w:pPr>
      <w:r>
        <w:separator/>
      </w:r>
    </w:p>
  </w:footnote>
  <w:footnote w:type="continuationSeparator" w:id="0">
    <w:p w14:paraId="19C08ABE" w14:textId="77777777" w:rsidR="004F0AAC" w:rsidRDefault="004F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8B767" w14:textId="77777777" w:rsidR="00EB3493" w:rsidRDefault="00EB34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D9F1C" w14:textId="6BD7A4DB" w:rsidR="00343BF5" w:rsidRDefault="00343BF5">
    <w:pPr>
      <w:pStyle w:val="Nagwek"/>
    </w:pP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007D8A">
      <w:fldChar w:fldCharType="begin"/>
    </w:r>
    <w:r w:rsidR="00007D8A">
      <w:instrText xml:space="preserve"> INCLUDEPICTURE  "cid:image001.png@01D38ED3.CEA91EF0" \* MERGEFORMATINET </w:instrText>
    </w:r>
    <w:r w:rsidR="00007D8A">
      <w:fldChar w:fldCharType="separate"/>
    </w:r>
    <w:r w:rsidR="00670B12">
      <w:fldChar w:fldCharType="begin"/>
    </w:r>
    <w:r w:rsidR="00670B12">
      <w:instrText xml:space="preserve"> INCLUDEPICTURE  "cid:image001.png@01D38ED3.CEA91EF0" \* MERGEFORMATINET </w:instrText>
    </w:r>
    <w:r w:rsidR="00670B12">
      <w:fldChar w:fldCharType="separate"/>
    </w:r>
    <w:r w:rsidR="00670B12">
      <w:fldChar w:fldCharType="begin"/>
    </w:r>
    <w:r w:rsidR="00670B12">
      <w:instrText xml:space="preserve"> INCLUDEPICTURE  "cid:image001.png@01D38ED3.CEA91EF0" \* MERGEFORMATINET </w:instrText>
    </w:r>
    <w:r w:rsidR="00670B12">
      <w:fldChar w:fldCharType="separate"/>
    </w:r>
    <w:r w:rsidR="004F0AAC">
      <w:fldChar w:fldCharType="begin"/>
    </w:r>
    <w:r w:rsidR="004F0AAC">
      <w:instrText xml:space="preserve"> </w:instrText>
    </w:r>
    <w:r w:rsidR="004F0AAC">
      <w:instrText>INCLUDEPICTURE  "cid:image001.png@01D38ED3.CEA91EF0" \* MERGEFORMATINET</w:instrText>
    </w:r>
    <w:r w:rsidR="004F0AAC">
      <w:instrText xml:space="preserve"> </w:instrText>
    </w:r>
    <w:r w:rsidR="004F0AAC">
      <w:fldChar w:fldCharType="separate"/>
    </w:r>
    <w:r w:rsidR="004E7133">
      <w:pict w14:anchorId="47CBAD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64.25pt;height:83.25pt">
          <v:imagedata r:id="rId1" r:href="rId2"/>
        </v:shape>
      </w:pict>
    </w:r>
    <w:r w:rsidR="004F0AAC">
      <w:fldChar w:fldCharType="end"/>
    </w:r>
    <w:r w:rsidR="00670B12">
      <w:fldChar w:fldCharType="end"/>
    </w:r>
    <w:r w:rsidR="00670B12">
      <w:fldChar w:fldCharType="end"/>
    </w:r>
    <w:r w:rsidR="00007D8A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B41BE" w14:textId="77777777" w:rsidR="00EB3493" w:rsidRDefault="00EB34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07D8A"/>
    <w:rsid w:val="000B1D2A"/>
    <w:rsid w:val="00133215"/>
    <w:rsid w:val="00343BF5"/>
    <w:rsid w:val="003B5ACE"/>
    <w:rsid w:val="003B66E6"/>
    <w:rsid w:val="0049246D"/>
    <w:rsid w:val="004E7133"/>
    <w:rsid w:val="004F0AAC"/>
    <w:rsid w:val="004F1AD7"/>
    <w:rsid w:val="00666D13"/>
    <w:rsid w:val="00670B12"/>
    <w:rsid w:val="00674A8D"/>
    <w:rsid w:val="0078545F"/>
    <w:rsid w:val="00786D64"/>
    <w:rsid w:val="00B03491"/>
    <w:rsid w:val="00BD0232"/>
    <w:rsid w:val="00C40886"/>
    <w:rsid w:val="00CF7E47"/>
    <w:rsid w:val="00EB3493"/>
    <w:rsid w:val="00F56C66"/>
    <w:rsid w:val="00F7489A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Piłat</cp:lastModifiedBy>
  <cp:revision>10</cp:revision>
  <dcterms:created xsi:type="dcterms:W3CDTF">2019-06-14T07:57:00Z</dcterms:created>
  <dcterms:modified xsi:type="dcterms:W3CDTF">2020-10-25T15:34:00Z</dcterms:modified>
</cp:coreProperties>
</file>